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75D" w:rsidRDefault="005B5E1A">
      <w:pPr>
        <w:spacing w:after="0"/>
        <w:rPr>
          <w:rFonts w:ascii="Comic Sans MS" w:eastAsia="Comic Sans MS" w:hAnsi="Comic Sans MS" w:cs="Comic Sans MS"/>
          <w:color w:val="FF0000"/>
          <w:sz w:val="12"/>
          <w:szCs w:val="12"/>
        </w:rPr>
      </w:pPr>
      <w:bookmarkStart w:id="0" w:name="_heading=h.gjdgxs" w:colFirst="0" w:colLast="0"/>
      <w:bookmarkEnd w:id="0"/>
      <w:r>
        <w:rPr>
          <w:rFonts w:ascii="Comic Sans MS" w:eastAsia="Comic Sans MS" w:hAnsi="Comic Sans MS" w:cs="Comic Sans MS"/>
          <w:color w:val="FF0000"/>
          <w:sz w:val="12"/>
          <w:szCs w:val="12"/>
        </w:rPr>
        <w:t>EYFS-Explore different ways of moving- Using large and small movements, Jumps</w:t>
      </w:r>
      <w:bookmarkStart w:id="1" w:name="_GoBack"/>
      <w:bookmarkEnd w:id="1"/>
      <w:r>
        <w:rPr>
          <w:rFonts w:ascii="Comic Sans MS" w:eastAsia="Comic Sans MS" w:hAnsi="Comic Sans MS" w:cs="Comic Sans MS"/>
          <w:color w:val="FF0000"/>
          <w:sz w:val="12"/>
          <w:szCs w:val="12"/>
        </w:rPr>
        <w:t xml:space="preserve">tart Johnny </w:t>
      </w:r>
    </w:p>
    <w:p w:rsidR="00E6775D" w:rsidRDefault="00E6775D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  <w:bookmarkStart w:id="2" w:name="_heading=h.p39o1mc9fdoi" w:colFirst="0" w:colLast="0"/>
      <w:bookmarkEnd w:id="2"/>
    </w:p>
    <w:tbl>
      <w:tblPr>
        <w:tblStyle w:val="a"/>
        <w:tblW w:w="13719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59"/>
        <w:gridCol w:w="6860"/>
      </w:tblGrid>
      <w:tr w:rsidR="00E6775D">
        <w:trPr>
          <w:trHeight w:val="248"/>
        </w:trPr>
        <w:tc>
          <w:tcPr>
            <w:tcW w:w="6859" w:type="dxa"/>
          </w:tcPr>
          <w:p w:rsidR="00E6775D" w:rsidRDefault="005B5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Year 1</w:t>
            </w:r>
          </w:p>
        </w:tc>
        <w:tc>
          <w:tcPr>
            <w:tcW w:w="6860" w:type="dxa"/>
          </w:tcPr>
          <w:p w:rsidR="00E6775D" w:rsidRDefault="005B5E1A">
            <w:pPr>
              <w:spacing w:after="0"/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Year 2</w:t>
            </w:r>
          </w:p>
        </w:tc>
      </w:tr>
      <w:tr w:rsidR="00E6775D">
        <w:trPr>
          <w:trHeight w:val="2514"/>
        </w:trPr>
        <w:tc>
          <w:tcPr>
            <w:tcW w:w="6859" w:type="dxa"/>
          </w:tcPr>
          <w:p w:rsidR="00E6775D" w:rsidRDefault="005B5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explore and perform basic body actions?</w:t>
            </w:r>
          </w:p>
          <w:p w:rsidR="00E6775D" w:rsidRDefault="005B5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Do they use different parts of the body singly and in combination?</w:t>
            </w:r>
          </w:p>
          <w:p w:rsidR="00E6775D" w:rsidRDefault="005B5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4"/>
                <w:szCs w:val="14"/>
              </w:rPr>
              <w:t xml:space="preserve">Do they show some sense of dynamic, expressive and rhythmic qualities in their own dance? </w:t>
            </w:r>
            <w:r>
              <w:rPr>
                <w:rFonts w:ascii="Comic Sans MS" w:eastAsia="Comic Sans MS" w:hAnsi="Comic Sans MS" w:cs="Comic Sans MS"/>
                <w:color w:val="FF0000"/>
                <w:sz w:val="14"/>
                <w:szCs w:val="14"/>
              </w:rPr>
              <w:t>Move to year 2</w:t>
            </w:r>
          </w:p>
          <w:p w:rsidR="00E6775D" w:rsidRDefault="005B5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Do they choose appropriate movements for different dance ideas?</w:t>
            </w:r>
          </w:p>
          <w:p w:rsidR="00E6775D" w:rsidRDefault="005B5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4"/>
                <w:szCs w:val="14"/>
              </w:rPr>
              <w:t>Can they remember and repeat short dance sequence of 4 steps?</w:t>
            </w:r>
          </w:p>
          <w:p w:rsidR="00E6775D" w:rsidRDefault="005B5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4"/>
                <w:szCs w:val="14"/>
              </w:rPr>
              <w:t>Can they create their own sequence of 4 steps with a partner?</w:t>
            </w:r>
          </w:p>
          <w:p w:rsidR="00E6775D" w:rsidRDefault="005B5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Do they move with control?</w:t>
            </w:r>
          </w:p>
          <w:p w:rsidR="00E6775D" w:rsidRDefault="005B5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Do they vary the way they use space?</w:t>
            </w:r>
          </w:p>
          <w:p w:rsidR="00E6775D" w:rsidRDefault="005B5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Do they describe how their lungs and heart work when dancing?</w:t>
            </w:r>
          </w:p>
          <w:p w:rsidR="00E6775D" w:rsidRDefault="005B5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Do they describe basic body actions and simple expressive and dynamic qualities of movement?</w:t>
            </w:r>
          </w:p>
          <w:p w:rsidR="00E6775D" w:rsidRDefault="005B5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  <w:u w:val="single"/>
              </w:rPr>
              <w:t>Exceeding</w:t>
            </w:r>
          </w:p>
          <w:p w:rsidR="00E6775D" w:rsidRDefault="005B5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perform more complicated combinations of movement fluently and with control?</w:t>
            </w:r>
          </w:p>
          <w:p w:rsidR="00E6775D" w:rsidRDefault="005B5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perform clearly and expressively?</w:t>
            </w:r>
          </w:p>
          <w:p w:rsidR="00E6775D" w:rsidRDefault="005B5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4"/>
                <w:szCs w:val="14"/>
              </w:rPr>
              <w:t>Do they show an awareness of phrasing and music?</w:t>
            </w:r>
          </w:p>
          <w:p w:rsidR="00E6775D" w:rsidRDefault="005B5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choose movements that show a clear understanding of the dance idea?</w:t>
            </w:r>
          </w:p>
          <w:p w:rsidR="00E6775D" w:rsidRDefault="005B5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say why their heart beats faster and their temperature rises when dancing?</w:t>
            </w:r>
          </w:p>
          <w:p w:rsidR="00E6775D" w:rsidRDefault="005B5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 xml:space="preserve">Do they talk about dance using a range of descriptive language? </w:t>
            </w:r>
          </w:p>
        </w:tc>
        <w:tc>
          <w:tcPr>
            <w:tcW w:w="6860" w:type="dxa"/>
          </w:tcPr>
          <w:p w:rsidR="00E6775D" w:rsidRDefault="005B5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perform body actions with control and co-ordination?</w:t>
            </w:r>
          </w:p>
          <w:p w:rsidR="00E6775D" w:rsidRDefault="005B5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choose movements with different dynamic qualities to make a dance phrase that expresses an idea, mood or feeling?</w:t>
            </w:r>
          </w:p>
          <w:p w:rsidR="00E6775D" w:rsidRDefault="005B5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link actions?</w:t>
            </w:r>
          </w:p>
          <w:p w:rsidR="00E6775D" w:rsidRDefault="005B5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remember and repeat dance phrases?</w:t>
            </w:r>
          </w:p>
          <w:p w:rsidR="00E6775D" w:rsidRDefault="005B5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perform short dances, showing an understanding of expressive qualities?</w:t>
            </w:r>
          </w:p>
          <w:p w:rsidR="00E6775D" w:rsidRDefault="005B5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describe the mood, feelings and expressive qualities of dance?</w:t>
            </w:r>
          </w:p>
          <w:p w:rsidR="00E6775D" w:rsidRDefault="005B5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describe how dancing affects their body?</w:t>
            </w:r>
          </w:p>
          <w:p w:rsidR="00E6775D" w:rsidRDefault="005B5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Do they know why it is important to be active?</w:t>
            </w:r>
          </w:p>
          <w:p w:rsidR="00E6775D" w:rsidRDefault="005B5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suggest ways they could improve their work?</w:t>
            </w:r>
          </w:p>
          <w:p w:rsidR="00E6775D" w:rsidRDefault="005B5E1A">
            <w:pPr>
              <w:spacing w:after="0" w:line="240" w:lineRule="auto"/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Do they show some sense of dynamic, expressive and rhythmic qualities in their own dance?</w:t>
            </w:r>
          </w:p>
          <w:p w:rsidR="00E6775D" w:rsidRDefault="005B5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  <w:u w:val="single"/>
              </w:rPr>
              <w:t>Exceeding</w:t>
            </w:r>
          </w:p>
          <w:p w:rsidR="00E6775D" w:rsidRDefault="005B5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create, improve and perform more complex dance phrases?</w:t>
            </w:r>
          </w:p>
          <w:p w:rsidR="00E6775D" w:rsidRDefault="005B5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Do they perform short dances, linking actions fluently and with control?</w:t>
            </w:r>
          </w:p>
          <w:p w:rsidR="00E6775D" w:rsidRDefault="005B5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use dynamic and expressive qualities clearly in their dance?</w:t>
            </w:r>
          </w:p>
          <w:p w:rsidR="00E6775D" w:rsidRDefault="005B5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use some simple dance vocabulary to describe and interpret dance?</w:t>
            </w:r>
          </w:p>
          <w:p w:rsidR="00E6775D" w:rsidRDefault="005B5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 xml:space="preserve">Do they know how particular activities can help them to be healthy? </w:t>
            </w:r>
          </w:p>
        </w:tc>
      </w:tr>
      <w:tr w:rsidR="00E6775D">
        <w:trPr>
          <w:trHeight w:val="187"/>
        </w:trPr>
        <w:tc>
          <w:tcPr>
            <w:tcW w:w="6859" w:type="dxa"/>
          </w:tcPr>
          <w:p w:rsidR="00E6775D" w:rsidRDefault="005B5E1A">
            <w:pPr>
              <w:spacing w:after="0"/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Year 3</w:t>
            </w:r>
          </w:p>
        </w:tc>
        <w:tc>
          <w:tcPr>
            <w:tcW w:w="6860" w:type="dxa"/>
          </w:tcPr>
          <w:p w:rsidR="00E6775D" w:rsidRDefault="005B5E1A">
            <w:pPr>
              <w:spacing w:after="0"/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Year 4</w:t>
            </w:r>
          </w:p>
        </w:tc>
      </w:tr>
      <w:tr w:rsidR="00E6775D">
        <w:trPr>
          <w:trHeight w:val="2016"/>
        </w:trPr>
        <w:tc>
          <w:tcPr>
            <w:tcW w:w="6859" w:type="dxa"/>
          </w:tcPr>
          <w:p w:rsidR="00E6775D" w:rsidRDefault="005B5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Do they improvise freely, translating ideas from a stimulus into movement?</w:t>
            </w:r>
          </w:p>
          <w:p w:rsidR="00E6775D" w:rsidRDefault="005B5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create dance phrases that communicate ideas?</w:t>
            </w:r>
          </w:p>
          <w:p w:rsidR="00E6775D" w:rsidRDefault="005B5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Do they share and create phrases with a partner and in small groups?</w:t>
            </w:r>
          </w:p>
          <w:p w:rsidR="00E6775D" w:rsidRDefault="005B5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repeat, remember and perform these phrases in a dance?</w:t>
            </w:r>
          </w:p>
          <w:p w:rsidR="00E6775D" w:rsidRDefault="005B5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Do they use dynamic, rhythmic and expressive qualities clearly and with control?</w:t>
            </w:r>
          </w:p>
          <w:p w:rsidR="00E6775D" w:rsidRDefault="005B5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Do they understand the importance of warming-up and cooling-down?</w:t>
            </w:r>
          </w:p>
          <w:p w:rsidR="00E6775D" w:rsidRDefault="005B5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Do they recognise and talk about the movements used and the expressive qualities of dance?</w:t>
            </w:r>
          </w:p>
          <w:p w:rsidR="00E6775D" w:rsidRDefault="005B5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suggest improvements to their own and other people’s dances?</w:t>
            </w:r>
          </w:p>
          <w:p w:rsidR="00E6775D" w:rsidRDefault="005B5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  <w:u w:val="single"/>
              </w:rPr>
              <w:t>Exceeding</w:t>
            </w:r>
          </w:p>
          <w:p w:rsidR="00E6775D" w:rsidRDefault="005B5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Do they use a wide range of movements when improvising?</w:t>
            </w:r>
          </w:p>
          <w:p w:rsidR="00E6775D" w:rsidRDefault="005B5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choose appropriate movements to express the idea, mood and feeling of a dance?</w:t>
            </w:r>
          </w:p>
          <w:p w:rsidR="00E6775D" w:rsidRDefault="005B5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take the lead when creating dances with a partner or in a group?</w:t>
            </w:r>
          </w:p>
          <w:p w:rsidR="00E6775D" w:rsidRDefault="005B5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Do they show a greater understanding of how to compose dance phrases?</w:t>
            </w:r>
          </w:p>
          <w:p w:rsidR="00E6775D" w:rsidRDefault="005B5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show greater fluency and control in their movements?</w:t>
            </w:r>
          </w:p>
          <w:p w:rsidR="00E6775D" w:rsidRDefault="005B5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Do they interpret rhythm well, using a range of musical accompaniments?</w:t>
            </w:r>
          </w:p>
          <w:p w:rsidR="00E6775D" w:rsidRDefault="005B5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Do they interpret and express their thoughts clearly when talking about dance?</w:t>
            </w:r>
          </w:p>
          <w:p w:rsidR="00E6775D" w:rsidRDefault="005B5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 xml:space="preserve">Can they make appropriate suggestions about how work could be improved? </w:t>
            </w:r>
          </w:p>
        </w:tc>
        <w:tc>
          <w:tcPr>
            <w:tcW w:w="6860" w:type="dxa"/>
          </w:tcPr>
          <w:p w:rsidR="00E6775D" w:rsidRDefault="005B5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respond imaginatively to a range of stimuli related to character and narrative?</w:t>
            </w:r>
          </w:p>
          <w:p w:rsidR="00E6775D" w:rsidRDefault="005B5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Do they use simple motifs and movement patterns to structure dance phrases on their own, with a partner and in a group?</w:t>
            </w:r>
          </w:p>
          <w:p w:rsidR="00E6775D" w:rsidRDefault="005B5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refine, repeat and remember dance phrases and dances?</w:t>
            </w:r>
          </w:p>
          <w:p w:rsidR="00E6775D" w:rsidRDefault="005B5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perform dances clearly and fluently?</w:t>
            </w:r>
          </w:p>
          <w:p w:rsidR="00E6775D" w:rsidRDefault="005B5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show sensitivity to the dance idea and the accompaniment?</w:t>
            </w:r>
          </w:p>
          <w:p w:rsidR="00E6775D" w:rsidRDefault="005B5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Do they show a clear understanding of how to warm-up and cool-down safely?</w:t>
            </w:r>
          </w:p>
          <w:p w:rsidR="00E6775D" w:rsidRDefault="005B5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Do they describe, interpret and evaluate dance, using appropriate language?</w:t>
            </w:r>
          </w:p>
          <w:p w:rsidR="00E6775D" w:rsidRDefault="005B5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  <w:u w:val="single"/>
              </w:rPr>
              <w:t>Exceeding</w:t>
            </w:r>
          </w:p>
          <w:p w:rsidR="00E6775D" w:rsidRDefault="005B5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structure and vary longer dances?</w:t>
            </w:r>
          </w:p>
          <w:p w:rsidR="00E6775D" w:rsidRDefault="005B5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Do they develop movement ideas for others?</w:t>
            </w:r>
          </w:p>
          <w:p w:rsidR="00E6775D" w:rsidRDefault="005B5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Do they show a good sense of rhythm and style when performing?</w:t>
            </w:r>
          </w:p>
          <w:p w:rsidR="00E6775D" w:rsidRDefault="005B5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remember and perform a range of warm-up and cool-down activities?</w:t>
            </w:r>
          </w:p>
          <w:p w:rsidR="00E6775D" w:rsidRDefault="005B5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give reasons why physical activity is good for health?</w:t>
            </w:r>
          </w:p>
          <w:p w:rsidR="00E6775D" w:rsidRDefault="005B5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 xml:space="preserve">Do they use a range of dance vocabulary to describe, interpret and evaluate dance? </w:t>
            </w:r>
          </w:p>
        </w:tc>
      </w:tr>
    </w:tbl>
    <w:p w:rsidR="00E6775D" w:rsidRDefault="00E6775D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E6775D" w:rsidRDefault="00E6775D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E6775D" w:rsidRDefault="00E6775D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E6775D" w:rsidRDefault="00E6775D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E6775D" w:rsidRDefault="00E6775D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E6775D" w:rsidRDefault="00E6775D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sectPr w:rsidR="00E6775D">
      <w:headerReference w:type="default" r:id="rId7"/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7F22" w:rsidRDefault="00BC7F22">
      <w:pPr>
        <w:spacing w:after="0" w:line="240" w:lineRule="auto"/>
      </w:pPr>
      <w:r>
        <w:separator/>
      </w:r>
    </w:p>
  </w:endnote>
  <w:endnote w:type="continuationSeparator" w:id="0">
    <w:p w:rsidR="00BC7F22" w:rsidRDefault="00BC7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7F22" w:rsidRDefault="00BC7F22">
      <w:pPr>
        <w:spacing w:after="0" w:line="240" w:lineRule="auto"/>
      </w:pPr>
      <w:r>
        <w:separator/>
      </w:r>
    </w:p>
  </w:footnote>
  <w:footnote w:type="continuationSeparator" w:id="0">
    <w:p w:rsidR="00BC7F22" w:rsidRDefault="00BC7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75D" w:rsidRDefault="005B5E1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Comic Sans MS" w:eastAsia="Comic Sans MS" w:hAnsi="Comic Sans MS" w:cs="Comic Sans MS"/>
        <w:color w:val="000000"/>
      </w:rPr>
    </w:pPr>
    <w:r>
      <w:rPr>
        <w:rFonts w:ascii="Comic Sans MS" w:eastAsia="Comic Sans MS" w:hAnsi="Comic Sans MS" w:cs="Comic Sans MS"/>
        <w:color w:val="000000"/>
      </w:rPr>
      <w:t>SDFS Dance/ NC 2014/ Ju</w:t>
    </w:r>
    <w:r w:rsidR="00E764DE">
      <w:rPr>
        <w:rFonts w:ascii="Comic Sans MS" w:eastAsia="Comic Sans MS" w:hAnsi="Comic Sans MS" w:cs="Comic Sans MS"/>
        <w:color w:val="000000"/>
      </w:rPr>
      <w:t>ly</w:t>
    </w:r>
    <w:r>
      <w:rPr>
        <w:rFonts w:ascii="Comic Sans MS" w:eastAsia="Comic Sans MS" w:hAnsi="Comic Sans MS" w:cs="Comic Sans MS"/>
        <w:color w:val="000000"/>
      </w:rPr>
      <w:t xml:space="preserve"> 20</w:t>
    </w:r>
    <w:r w:rsidR="00E764DE">
      <w:rPr>
        <w:rFonts w:ascii="Comic Sans MS" w:eastAsia="Comic Sans MS" w:hAnsi="Comic Sans MS" w:cs="Comic Sans MS"/>
        <w:color w:val="000000"/>
      </w:rPr>
      <w:t>22</w:t>
    </w:r>
    <w:r>
      <w:rPr>
        <w:rFonts w:ascii="Comic Sans MS" w:eastAsia="Comic Sans MS" w:hAnsi="Comic Sans MS" w:cs="Comic Sans MS"/>
        <w:color w:val="000000"/>
      </w:rPr>
      <w:t>/ C D</w:t>
    </w:r>
  </w:p>
  <w:p w:rsidR="00E6775D" w:rsidRDefault="00E6775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75D"/>
    <w:rsid w:val="00564C32"/>
    <w:rsid w:val="005B5E1A"/>
    <w:rsid w:val="00BC7F22"/>
    <w:rsid w:val="00E6775D"/>
    <w:rsid w:val="00E7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1360D"/>
  <w15:docId w15:val="{E8236457-8D5D-471B-B34F-809AA84B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3604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C4D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D2E"/>
  </w:style>
  <w:style w:type="paragraph" w:styleId="Footer">
    <w:name w:val="footer"/>
    <w:basedOn w:val="Normal"/>
    <w:link w:val="FooterChar"/>
    <w:uiPriority w:val="99"/>
    <w:unhideWhenUsed/>
    <w:rsid w:val="00FC4D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D2E"/>
  </w:style>
  <w:style w:type="paragraph" w:customStyle="1" w:styleId="Default">
    <w:name w:val="Default"/>
    <w:rsid w:val="00DA2137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7xanWo6yt6NuaPvz1fDSWhmzdA==">AMUW2mXX4bQ4Rde2ifyz54GvJqHbjFDPen11Arq029fuGJSUmJhZ33IsM29mi4/NMUQZeqpscBwHYVyb38q4S6beBAQ7NcxMDIEhGjSvwhvkglvx1e558Ib3sUAaz8W8rEcfAdAQtnbU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Seaton Delaval First School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Flitcorft</dc:creator>
  <cp:lastModifiedBy>Oliver Flitcroft</cp:lastModifiedBy>
  <cp:revision>4</cp:revision>
  <cp:lastPrinted>2022-07-08T06:36:00Z</cp:lastPrinted>
  <dcterms:created xsi:type="dcterms:W3CDTF">2022-07-08T05:02:00Z</dcterms:created>
  <dcterms:modified xsi:type="dcterms:W3CDTF">2022-07-08T06:36:00Z</dcterms:modified>
</cp:coreProperties>
</file>